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СОГЛАСИЕ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собственника на передачу жилого помещения в субаренду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____________________                                                                    «___» __________ 20__ г.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Я, гражданин Российской Федерации ____________________________________________,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рождения: ____________________,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паспорт: серия ________ № __________,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выдан ________________________________________________,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зарегистрированный(ая) по адресу: ________________________________________________,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являющийся(аяся) собственником жилого помещения, расположенного по адресу: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____________________________________________________________________,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кадастровый номер ________________________________________________,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доля в праве собственности ________________________________________________,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право собственности зарегистрировано на основании ________________________________________________, запись ЕГРН № ____________________ от «___» __________ 20__ г.,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настоящим даю согласие на передачу указанного жилого помещения в субаренду Арендатором: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________________________________________________,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ОГРН / ОГРНИП ____________________,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ИНН ____________________,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лице ________________________________________________,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действующего на основании ________________________________________________,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пределах срока действия Договора аренды жилого помещения с правом передачи в субаренду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№ _____ от «___» __________ 20__ г.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Настоящее согласие подтверждает право Арендатора передавать все указанное жилое помещение в субаренду третьим лицам исключительно для проживания, заключать, изменять и прекращать договоры субаренды от своего имени без получения отдельного согласия Собственника на каждый договор, если соблюдаются условия основного договора аренды и законодательство Российской Федерации.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Срок каждого договора субаренды не может превышать срок действия основного договора аренды. Настоящее согласие действует в течение срока основного договора аренды и прекращается одновременно с ним.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Дополнительные ограничения и условия субаренды: ________________________________________________ / отсутствуют.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Собственник подтверждает, что получил необходимые согласия других собственников и супруга (супруги), если такие согласия требуются. При общей собственности настоящее согласие подписывается всеми собственниками либо их уполномоченными представителями.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СОБСТВЕННИК: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 / ______________________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7orpfeov5mm9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подпись                                       Ф.И.О.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